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A22D" w14:textId="14D20ECF" w:rsidR="00576FFF" w:rsidRDefault="00576FFF" w:rsidP="00576FFF">
      <w:pPr>
        <w:spacing w:line="276" w:lineRule="auto"/>
      </w:pPr>
      <w:r>
        <w:t>Reproductive System Vocabulary: Matching</w:t>
      </w:r>
    </w:p>
    <w:p w14:paraId="4A1C0B29" w14:textId="3C95D6C9" w:rsidR="00576FFF" w:rsidRDefault="00576FFF" w:rsidP="00576FFF">
      <w:pPr>
        <w:spacing w:line="276" w:lineRule="auto"/>
      </w:pPr>
      <w:r>
        <w:t>Name_______________________________</w:t>
      </w:r>
    </w:p>
    <w:p w14:paraId="59CA7F48" w14:textId="77777777" w:rsidR="00576FFF" w:rsidRDefault="00576FFF" w:rsidP="00576FFF">
      <w:pPr>
        <w:spacing w:line="276" w:lineRule="auto"/>
      </w:pPr>
    </w:p>
    <w:p w14:paraId="66D2B189" w14:textId="75EAC1DC" w:rsidR="003D626F" w:rsidRPr="001C3ACF" w:rsidRDefault="003522EF" w:rsidP="00576FFF">
      <w:pPr>
        <w:spacing w:line="276" w:lineRule="auto"/>
      </w:pPr>
      <w:r>
        <w:t>___</w:t>
      </w:r>
      <w:r w:rsidR="003974F7">
        <w:t>_</w:t>
      </w:r>
      <w:r w:rsidR="00714D51" w:rsidRPr="001C3ACF">
        <w:t>Eggs</w:t>
      </w:r>
    </w:p>
    <w:p w14:paraId="693684BB" w14:textId="338902E9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Sperm</w:t>
      </w:r>
    </w:p>
    <w:p w14:paraId="44F26479" w14:textId="2A417F76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Semen</w:t>
      </w:r>
    </w:p>
    <w:p w14:paraId="0779D6CB" w14:textId="2DC38B0A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Hormones</w:t>
      </w:r>
    </w:p>
    <w:p w14:paraId="05E175D3" w14:textId="41B9C8D0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Ovaries</w:t>
      </w:r>
    </w:p>
    <w:p w14:paraId="37F47FDA" w14:textId="0F59A6A9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Ovulation</w:t>
      </w:r>
    </w:p>
    <w:p w14:paraId="64A6491F" w14:textId="7D5B65BA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Uterus</w:t>
      </w:r>
    </w:p>
    <w:p w14:paraId="76667D89" w14:textId="365A8396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Menstrual period</w:t>
      </w:r>
    </w:p>
    <w:p w14:paraId="51B3E4A1" w14:textId="4976E470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Cervix</w:t>
      </w:r>
    </w:p>
    <w:p w14:paraId="79746EFB" w14:textId="71267972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Vagina</w:t>
      </w:r>
    </w:p>
    <w:p w14:paraId="447E7AAD" w14:textId="6C0E05AB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Penis</w:t>
      </w:r>
    </w:p>
    <w:p w14:paraId="4407C017" w14:textId="24E251F6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Testicles</w:t>
      </w:r>
    </w:p>
    <w:p w14:paraId="4AF75B6C" w14:textId="196F13E0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Scrotum</w:t>
      </w:r>
    </w:p>
    <w:p w14:paraId="02F453E9" w14:textId="555A331E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Abstinence</w:t>
      </w:r>
    </w:p>
    <w:p w14:paraId="557A5055" w14:textId="0067EF54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Fertilization</w:t>
      </w:r>
    </w:p>
    <w:p w14:paraId="7DDA5252" w14:textId="2E550C6F" w:rsidR="00714D51" w:rsidRPr="001C3ACF" w:rsidRDefault="003974F7" w:rsidP="00576FFF">
      <w:pPr>
        <w:spacing w:line="276" w:lineRule="auto"/>
      </w:pPr>
      <w:r>
        <w:t>____</w:t>
      </w:r>
      <w:r w:rsidR="00714D51" w:rsidRPr="001C3ACF">
        <w:t>Fetus</w:t>
      </w:r>
    </w:p>
    <w:p w14:paraId="16D5F60A" w14:textId="0FCACA88" w:rsidR="00714D51" w:rsidRDefault="003974F7" w:rsidP="00576FFF">
      <w:pPr>
        <w:spacing w:line="276" w:lineRule="auto"/>
      </w:pPr>
      <w:r>
        <w:t>____</w:t>
      </w:r>
      <w:r w:rsidR="00714D51" w:rsidRPr="001C3ACF">
        <w:t>Embryo</w:t>
      </w:r>
    </w:p>
    <w:p w14:paraId="007545B0" w14:textId="70CFB8B0" w:rsidR="00714D51" w:rsidRDefault="00714D51"/>
    <w:p w14:paraId="6BED24B2" w14:textId="03A5A05A" w:rsidR="00714D51" w:rsidRDefault="00714D51"/>
    <w:p w14:paraId="04054E87" w14:textId="5AA23C80" w:rsidR="00714D51" w:rsidRDefault="00714D51"/>
    <w:p w14:paraId="1CF7E1D4" w14:textId="6C9F47FF" w:rsidR="00714D51" w:rsidRDefault="00714D51"/>
    <w:p w14:paraId="3599F481" w14:textId="6E45BDDF" w:rsidR="00714D51" w:rsidRDefault="00714D51"/>
    <w:p w14:paraId="0491F905" w14:textId="6F0AE298" w:rsidR="00714D51" w:rsidRDefault="00714D51"/>
    <w:p w14:paraId="0FA3E0C0" w14:textId="1CF1DF39" w:rsidR="00714D51" w:rsidRDefault="00714D51"/>
    <w:p w14:paraId="060D4D66" w14:textId="475F04AA" w:rsidR="00714D51" w:rsidRDefault="00714D51"/>
    <w:p w14:paraId="2342D9F5" w14:textId="56B04A91" w:rsidR="00714D51" w:rsidRDefault="00714D51"/>
    <w:p w14:paraId="44299037" w14:textId="098E6B45" w:rsidR="00714D51" w:rsidRDefault="00714D51"/>
    <w:p w14:paraId="48DDBC07" w14:textId="7D83421D" w:rsidR="00714D51" w:rsidRDefault="00714D51"/>
    <w:p w14:paraId="0E226C3C" w14:textId="64E7DE1C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>The sac like structure that holds the testicles.</w:t>
      </w:r>
    </w:p>
    <w:p w14:paraId="7B637911" w14:textId="23D50ABB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An embryo that has been growing for two months. </w:t>
      </w:r>
    </w:p>
    <w:p w14:paraId="3F095AA9" w14:textId="38FBEEB1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>The releasing of eggs from the ovary.</w:t>
      </w:r>
    </w:p>
    <w:p w14:paraId="3400D697" w14:textId="5E9C1B94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The </w:t>
      </w:r>
      <w:proofErr w:type="gramStart"/>
      <w:r>
        <w:t>passage way</w:t>
      </w:r>
      <w:proofErr w:type="gramEnd"/>
      <w:r>
        <w:t xml:space="preserve"> which through menstrual blood is released and where the baby would pass during birth.</w:t>
      </w:r>
    </w:p>
    <w:p w14:paraId="25DAEA3D" w14:textId="64BA43BE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>Sperm cells in a white fluid.</w:t>
      </w:r>
    </w:p>
    <w:p w14:paraId="58C5CE5A" w14:textId="6285BD29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A </w:t>
      </w:r>
      <w:proofErr w:type="gramStart"/>
      <w:r>
        <w:t>females</w:t>
      </w:r>
      <w:proofErr w:type="gramEnd"/>
      <w:r>
        <w:t xml:space="preserve"> reproductive cells.</w:t>
      </w:r>
    </w:p>
    <w:p w14:paraId="3FB6AEA1" w14:textId="7663FAA9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A </w:t>
      </w:r>
      <w:proofErr w:type="gramStart"/>
      <w:r>
        <w:t>males</w:t>
      </w:r>
      <w:proofErr w:type="gramEnd"/>
      <w:r>
        <w:t xml:space="preserve"> reproductive cells. </w:t>
      </w:r>
    </w:p>
    <w:p w14:paraId="749410EA" w14:textId="1817EAD8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Chemicals that control body functions, including puberty. </w:t>
      </w:r>
    </w:p>
    <w:p w14:paraId="6899264D" w14:textId="66F717D7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The male reproductive organ. </w:t>
      </w:r>
    </w:p>
    <w:p w14:paraId="305A8359" w14:textId="711099D6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Not having sexual intercourse or sexual contact. </w:t>
      </w:r>
    </w:p>
    <w:p w14:paraId="24EA884D" w14:textId="7F3DFEED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A females monthly bleeding. When the lining of the uterus is shed. </w:t>
      </w:r>
    </w:p>
    <w:p w14:paraId="0869C1B0" w14:textId="4C746D38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The bundle of cells that have begun to form a fetus. </w:t>
      </w:r>
    </w:p>
    <w:p w14:paraId="298EEE7D" w14:textId="04DDEE02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Two organs behind the penis that make sperm. </w:t>
      </w:r>
    </w:p>
    <w:p w14:paraId="510067D1" w14:textId="6DD7373D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>The joining of the egg and sperm.</w:t>
      </w:r>
    </w:p>
    <w:p w14:paraId="746F213C" w14:textId="4D8AE841" w:rsidR="00714D51" w:rsidRDefault="00714D51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The place where the female baby grows. </w:t>
      </w:r>
    </w:p>
    <w:p w14:paraId="64FCDE67" w14:textId="2B46D587" w:rsidR="001C3ACF" w:rsidRDefault="001C3ACF" w:rsidP="00714D51">
      <w:pPr>
        <w:pStyle w:val="ListParagraph"/>
        <w:numPr>
          <w:ilvl w:val="0"/>
          <w:numId w:val="1"/>
        </w:numPr>
        <w:spacing w:line="360" w:lineRule="auto"/>
      </w:pPr>
      <w:r>
        <w:t>The entrance to the uterus.</w:t>
      </w:r>
    </w:p>
    <w:p w14:paraId="577A59B5" w14:textId="5F7ADC89" w:rsidR="001C3ACF" w:rsidRDefault="001C3ACF" w:rsidP="00714D51">
      <w:pPr>
        <w:pStyle w:val="ListParagraph"/>
        <w:numPr>
          <w:ilvl w:val="0"/>
          <w:numId w:val="1"/>
        </w:numPr>
        <w:spacing w:line="360" w:lineRule="auto"/>
      </w:pPr>
      <w:r>
        <w:t xml:space="preserve">The two organs where the </w:t>
      </w:r>
      <w:proofErr w:type="gramStart"/>
      <w:r>
        <w:t>females</w:t>
      </w:r>
      <w:proofErr w:type="gramEnd"/>
      <w:r>
        <w:t xml:space="preserve"> eggs are stored. </w:t>
      </w:r>
    </w:p>
    <w:sectPr w:rsidR="001C3ACF" w:rsidSect="00714D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24521"/>
    <w:multiLevelType w:val="hybridMultilevel"/>
    <w:tmpl w:val="6B483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51"/>
    <w:rsid w:val="001C3ACF"/>
    <w:rsid w:val="00247DA5"/>
    <w:rsid w:val="003522EF"/>
    <w:rsid w:val="003974F7"/>
    <w:rsid w:val="00576FFF"/>
    <w:rsid w:val="00714D51"/>
    <w:rsid w:val="00F3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55C7"/>
  <w15:chartTrackingRefBased/>
  <w15:docId w15:val="{2838B3F2-3281-4949-B438-677B69CA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 District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Akins, Luke</dc:creator>
  <cp:keywords/>
  <dc:description/>
  <cp:lastModifiedBy>Akins, Luke</cp:lastModifiedBy>
  <cp:revision>3</cp:revision>
  <dcterms:created xsi:type="dcterms:W3CDTF">2021-09-30T11:58:00Z</dcterms:created>
  <dcterms:modified xsi:type="dcterms:W3CDTF">2021-09-30T16:33:00Z</dcterms:modified>
</cp:coreProperties>
</file>